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17" w:type="dxa"/>
        <w:tblInd w:w="388" w:type="dxa"/>
        <w:tblLook w:val="01E0" w:firstRow="1" w:lastRow="1" w:firstColumn="1" w:lastColumn="1" w:noHBand="0" w:noVBand="0"/>
      </w:tblPr>
      <w:tblGrid>
        <w:gridCol w:w="2920"/>
        <w:gridCol w:w="5597"/>
      </w:tblGrid>
      <w:tr w:rsidR="0044569A" w14:paraId="401F7F21" w14:textId="77777777" w:rsidTr="00F05BD8">
        <w:trPr>
          <w:trHeight w:val="490"/>
        </w:trPr>
        <w:tc>
          <w:tcPr>
            <w:tcW w:w="2920" w:type="dxa"/>
            <w:hideMark/>
          </w:tcPr>
          <w:p w14:paraId="087F79C9" w14:textId="77777777" w:rsidR="0044569A" w:rsidRPr="00411013" w:rsidRDefault="0044569A" w:rsidP="00F05BD8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</w:p>
          <w:p w14:paraId="1D6FBD9B" w14:textId="77777777" w:rsidR="0044569A" w:rsidRPr="00411013" w:rsidRDefault="0044569A" w:rsidP="00F05B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C35D6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Cơ quan chủ quản</w:t>
            </w:r>
          </w:p>
          <w:p w14:paraId="62C9B5E1" w14:textId="77777777" w:rsidR="0044569A" w:rsidRPr="00C35D6E" w:rsidRDefault="0044569A" w:rsidP="00F05BD8">
            <w:pPr>
              <w:jc w:val="center"/>
              <w:rPr>
                <w:rFonts w:ascii="Times New Roman Bold" w:hAnsi="Times New Roman Bold"/>
                <w:b/>
                <w:spacing w:val="-12"/>
                <w:sz w:val="24"/>
                <w:szCs w:val="24"/>
                <w:lang w:val="nl-NL"/>
              </w:rPr>
            </w:pPr>
            <w:r w:rsidRPr="00C35D6E">
              <w:rPr>
                <w:rFonts w:ascii="Times New Roman Bold" w:hAnsi="Times New Roman Bold"/>
                <w:b/>
                <w:spacing w:val="-12"/>
                <w:sz w:val="24"/>
                <w:szCs w:val="24"/>
                <w:lang w:val="nl-NL"/>
              </w:rPr>
              <w:t>Tên tổ chức hoa tiêu hàng hải</w:t>
            </w:r>
          </w:p>
        </w:tc>
        <w:tc>
          <w:tcPr>
            <w:tcW w:w="5597" w:type="dxa"/>
            <w:hideMark/>
          </w:tcPr>
          <w:p w14:paraId="6B8AFE50" w14:textId="26C18D2D" w:rsidR="0044569A" w:rsidRPr="0044569A" w:rsidRDefault="0044569A" w:rsidP="0044569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vi-VN"/>
              </w:rPr>
            </w:pPr>
            <w:r w:rsidRPr="00C35D6E">
              <w:rPr>
                <w:rFonts w:ascii="Times New Roman" w:hAnsi="Times New Roman"/>
                <w:b/>
                <w:sz w:val="24"/>
                <w:szCs w:val="24"/>
                <w:lang w:val="vi-VN"/>
              </w:rPr>
              <w:t xml:space="preserve">                                                       </w:t>
            </w:r>
          </w:p>
          <w:p w14:paraId="4E4B39AC" w14:textId="77777777" w:rsidR="0044569A" w:rsidRPr="00C35D6E" w:rsidRDefault="0044569A" w:rsidP="00F05B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C35D6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 xml:space="preserve">CỘNG HOÀ XÃ HỘI CHỦ NGHĨA VIỆT NAM </w:t>
            </w:r>
          </w:p>
          <w:p w14:paraId="36F06A01" w14:textId="77777777" w:rsidR="0044569A" w:rsidRPr="00C35D6E" w:rsidRDefault="0044569A" w:rsidP="00F05B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C35D6E">
              <w:rPr>
                <w:rFonts w:ascii="Times New Roman" w:hAnsi="Times New Roman"/>
                <w:b/>
                <w:sz w:val="24"/>
                <w:szCs w:val="24"/>
                <w:lang w:val="nl-NL"/>
              </w:rPr>
              <w:t>Độc lập - Tự do - Hạnh phúc</w:t>
            </w:r>
          </w:p>
        </w:tc>
      </w:tr>
      <w:tr w:rsidR="0044569A" w14:paraId="6E268E4D" w14:textId="77777777" w:rsidTr="00F05BD8">
        <w:trPr>
          <w:trHeight w:val="65"/>
        </w:trPr>
        <w:tc>
          <w:tcPr>
            <w:tcW w:w="2920" w:type="dxa"/>
            <w:hideMark/>
          </w:tcPr>
          <w:p w14:paraId="135CFBDE" w14:textId="77777777" w:rsidR="0044569A" w:rsidRPr="00C35D6E" w:rsidRDefault="0044569A" w:rsidP="00F05BD8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  <w:r w:rsidRPr="00C35D6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8BB518" wp14:editId="6EAF3979">
                      <wp:simplePos x="0" y="0"/>
                      <wp:positionH relativeFrom="column">
                        <wp:posOffset>553085</wp:posOffset>
                      </wp:positionH>
                      <wp:positionV relativeFrom="paragraph">
                        <wp:posOffset>41275</wp:posOffset>
                      </wp:positionV>
                      <wp:extent cx="800100" cy="0"/>
                      <wp:effectExtent l="12700" t="6985" r="6350" b="12065"/>
                      <wp:wrapNone/>
                      <wp:docPr id="178773767" name="Straight Connector 1787737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FE132A" id="Straight Connector 17877376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5pt,3.25pt" to="106.5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"/>
                  </w:pict>
                </mc:Fallback>
              </mc:AlternateContent>
            </w:r>
          </w:p>
        </w:tc>
        <w:tc>
          <w:tcPr>
            <w:tcW w:w="5597" w:type="dxa"/>
            <w:hideMark/>
          </w:tcPr>
          <w:p w14:paraId="7137362F" w14:textId="77777777" w:rsidR="0044569A" w:rsidRPr="00C35D6E" w:rsidRDefault="0044569A" w:rsidP="00F05BD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nl-NL"/>
              </w:rPr>
            </w:pPr>
            <w:r w:rsidRPr="00C35D6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3CDC67" wp14:editId="60E04896">
                      <wp:simplePos x="0" y="0"/>
                      <wp:positionH relativeFrom="column">
                        <wp:posOffset>764540</wp:posOffset>
                      </wp:positionH>
                      <wp:positionV relativeFrom="paragraph">
                        <wp:posOffset>73660</wp:posOffset>
                      </wp:positionV>
                      <wp:extent cx="1905000" cy="0"/>
                      <wp:effectExtent l="10795" t="10795" r="8255" b="8255"/>
                      <wp:wrapNone/>
                      <wp:docPr id="1909311920" name="Straight Connector 19093119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65422" id="Straight Connector 190931192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2pt,5.8pt" to="210.2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"/>
                  </w:pict>
                </mc:Fallback>
              </mc:AlternateContent>
            </w:r>
          </w:p>
        </w:tc>
      </w:tr>
      <w:tr w:rsidR="0044569A" w14:paraId="55AB82C0" w14:textId="77777777" w:rsidTr="00F05BD8">
        <w:trPr>
          <w:trHeight w:val="121"/>
        </w:trPr>
        <w:tc>
          <w:tcPr>
            <w:tcW w:w="2920" w:type="dxa"/>
          </w:tcPr>
          <w:p w14:paraId="582E0919" w14:textId="77777777" w:rsidR="0044569A" w:rsidRPr="00C35D6E" w:rsidRDefault="0044569A" w:rsidP="00F05BD8">
            <w:pPr>
              <w:jc w:val="both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  <w:tc>
          <w:tcPr>
            <w:tcW w:w="5597" w:type="dxa"/>
          </w:tcPr>
          <w:p w14:paraId="791FD7EC" w14:textId="77777777" w:rsidR="0044569A" w:rsidRPr="00C35D6E" w:rsidRDefault="0044569A" w:rsidP="00F05BD8">
            <w:pPr>
              <w:jc w:val="center"/>
              <w:rPr>
                <w:rFonts w:ascii="Times New Roman" w:hAnsi="Times New Roman"/>
                <w:sz w:val="24"/>
                <w:szCs w:val="24"/>
                <w:lang w:val="nl-NL"/>
              </w:rPr>
            </w:pPr>
          </w:p>
        </w:tc>
      </w:tr>
      <w:tr w:rsidR="0044569A" w14:paraId="0ADDA0BC" w14:textId="77777777" w:rsidTr="00F05BD8">
        <w:trPr>
          <w:trHeight w:val="121"/>
        </w:trPr>
        <w:tc>
          <w:tcPr>
            <w:tcW w:w="8517" w:type="dxa"/>
            <w:gridSpan w:val="2"/>
            <w:hideMark/>
          </w:tcPr>
          <w:p w14:paraId="2FC3F012" w14:textId="77777777" w:rsidR="0044569A" w:rsidRPr="00C35D6E" w:rsidRDefault="0044569A" w:rsidP="00F05B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35D6E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                              </w:t>
            </w:r>
            <w:r w:rsidRPr="00C35D6E">
              <w:rPr>
                <w:rFonts w:ascii="Times New Roman" w:hAnsi="Times New Roman"/>
                <w:i/>
                <w:sz w:val="22"/>
                <w:szCs w:val="22"/>
              </w:rPr>
              <w:t>....., ngày …..tháng ….. năm ..…..</w:t>
            </w:r>
            <w:r w:rsidRPr="00C35D6E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44569A" w14:paraId="0FE17062" w14:textId="77777777" w:rsidTr="00F05BD8">
        <w:trPr>
          <w:trHeight w:val="121"/>
        </w:trPr>
        <w:tc>
          <w:tcPr>
            <w:tcW w:w="8517" w:type="dxa"/>
            <w:gridSpan w:val="2"/>
          </w:tcPr>
          <w:p w14:paraId="736BF6A1" w14:textId="77777777" w:rsidR="0044569A" w:rsidRPr="00C35D6E" w:rsidRDefault="0044569A" w:rsidP="00F05BD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4569A" w14:paraId="7CEFB1BA" w14:textId="77777777" w:rsidTr="00F05BD8">
        <w:trPr>
          <w:trHeight w:val="121"/>
        </w:trPr>
        <w:tc>
          <w:tcPr>
            <w:tcW w:w="8517" w:type="dxa"/>
            <w:gridSpan w:val="2"/>
          </w:tcPr>
          <w:p w14:paraId="56A116AC" w14:textId="77777777" w:rsidR="0044569A" w:rsidRPr="00C35D6E" w:rsidRDefault="0044569A" w:rsidP="00F05BD8">
            <w:pPr>
              <w:jc w:val="both"/>
              <w:rPr>
                <w:rFonts w:ascii="Times New Roman" w:hAnsi="Times New Roman"/>
                <w:i/>
                <w:sz w:val="25"/>
                <w:szCs w:val="25"/>
              </w:rPr>
            </w:pPr>
          </w:p>
        </w:tc>
      </w:tr>
    </w:tbl>
    <w:p w14:paraId="12822655" w14:textId="77777777" w:rsidR="0044569A" w:rsidRPr="00C35D6E" w:rsidRDefault="0044569A" w:rsidP="0044569A">
      <w:pPr>
        <w:jc w:val="both"/>
        <w:rPr>
          <w:rFonts w:ascii="Times New Roman" w:hAnsi="Times New Roman"/>
          <w:sz w:val="25"/>
          <w:szCs w:val="25"/>
          <w:lang w:val="nl-NL"/>
        </w:rPr>
      </w:pPr>
    </w:p>
    <w:p w14:paraId="260544CD" w14:textId="77777777" w:rsidR="0044569A" w:rsidRPr="00C35D6E" w:rsidRDefault="0044569A" w:rsidP="0044569A">
      <w:pPr>
        <w:jc w:val="both"/>
        <w:rPr>
          <w:rFonts w:ascii="Times New Roman" w:hAnsi="Times New Roman"/>
          <w:sz w:val="25"/>
          <w:szCs w:val="25"/>
          <w:lang w:val="nl-NL"/>
        </w:rPr>
      </w:pPr>
    </w:p>
    <w:p w14:paraId="332D2F9C" w14:textId="77777777" w:rsidR="0044569A" w:rsidRPr="00C35D6E" w:rsidRDefault="0044569A" w:rsidP="0044569A">
      <w:pPr>
        <w:jc w:val="center"/>
        <w:rPr>
          <w:rFonts w:ascii="Times New Roman" w:hAnsi="Times New Roman"/>
          <w:b/>
          <w:sz w:val="25"/>
          <w:szCs w:val="25"/>
          <w:lang w:val="nl-NL"/>
        </w:rPr>
      </w:pPr>
      <w:r w:rsidRPr="00C35D6E">
        <w:rPr>
          <w:rFonts w:ascii="Times New Roman" w:hAnsi="Times New Roman"/>
          <w:b/>
          <w:sz w:val="25"/>
          <w:szCs w:val="25"/>
          <w:lang w:val="nl-NL"/>
        </w:rPr>
        <w:t>PHIẾU SÁT HẠCH/ĐÁNH GIÁ KHẢ NĂNG CHUYÊN MÔN</w:t>
      </w:r>
    </w:p>
    <w:p w14:paraId="678843EB" w14:textId="77777777" w:rsidR="0044569A" w:rsidRPr="00C35D6E" w:rsidRDefault="0044569A" w:rsidP="0044569A">
      <w:pPr>
        <w:jc w:val="center"/>
        <w:rPr>
          <w:rFonts w:ascii="Times New Roman" w:hAnsi="Times New Roman"/>
          <w:sz w:val="25"/>
          <w:szCs w:val="25"/>
          <w:lang w:val="nl-NL"/>
        </w:rPr>
      </w:pPr>
    </w:p>
    <w:p w14:paraId="71A27CD0" w14:textId="77777777" w:rsidR="0044569A" w:rsidRPr="00C35D6E" w:rsidRDefault="0044569A" w:rsidP="0044569A">
      <w:pPr>
        <w:tabs>
          <w:tab w:val="left" w:pos="0"/>
        </w:tabs>
        <w:ind w:firstLine="567"/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>Họ và tên hoa tiêu sát hạch/đánh giá: …………………………......……………</w:t>
      </w:r>
    </w:p>
    <w:p w14:paraId="019B2DBB" w14:textId="77777777" w:rsidR="0044569A" w:rsidRPr="00411013" w:rsidRDefault="0044569A" w:rsidP="0044569A">
      <w:pPr>
        <w:tabs>
          <w:tab w:val="left" w:pos="0"/>
        </w:tabs>
        <w:ind w:firstLine="567"/>
        <w:jc w:val="both"/>
        <w:rPr>
          <w:rFonts w:ascii="Times New Roman" w:hAnsi="Times New Roman"/>
          <w:spacing w:val="-2"/>
          <w:sz w:val="25"/>
          <w:szCs w:val="25"/>
          <w:lang w:val="nl-NL"/>
        </w:rPr>
      </w:pPr>
      <w:r w:rsidRPr="00411013">
        <w:rPr>
          <w:rFonts w:ascii="Times New Roman" w:hAnsi="Times New Roman"/>
          <w:bCs/>
          <w:iCs/>
          <w:spacing w:val="-2"/>
          <w:sz w:val="25"/>
          <w:szCs w:val="25"/>
          <w:lang w:val="nl-NL"/>
        </w:rPr>
        <w:t>Số định danh cá nhân hoặc số chứng minh nhân dân</w:t>
      </w:r>
      <w:r w:rsidRPr="00411013">
        <w:rPr>
          <w:rFonts w:ascii="Times New Roman" w:hAnsi="Times New Roman"/>
          <w:spacing w:val="-2"/>
          <w:sz w:val="25"/>
          <w:szCs w:val="25"/>
          <w:lang w:val="nl-NL"/>
        </w:rPr>
        <w:t>: .....…………..........................</w:t>
      </w:r>
    </w:p>
    <w:p w14:paraId="3935FD48" w14:textId="77777777" w:rsidR="0044569A" w:rsidRPr="00C35D6E" w:rsidRDefault="0044569A" w:rsidP="0044569A">
      <w:pPr>
        <w:tabs>
          <w:tab w:val="left" w:pos="0"/>
        </w:tabs>
        <w:ind w:firstLine="567"/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>Chức danh: ……………………………………………….......….………........…</w:t>
      </w:r>
    </w:p>
    <w:p w14:paraId="67427C49" w14:textId="77777777" w:rsidR="0044569A" w:rsidRPr="00C35D6E" w:rsidRDefault="0044569A" w:rsidP="0044569A">
      <w:pPr>
        <w:tabs>
          <w:tab w:val="left" w:pos="0"/>
        </w:tabs>
        <w:ind w:firstLine="567"/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>Số GCNKNCMHTHH của hoa tiêu sát hạch/đánh giá: ..........................................</w:t>
      </w:r>
    </w:p>
    <w:p w14:paraId="7CA6EC9C" w14:textId="77777777" w:rsidR="0044569A" w:rsidRPr="00C35D6E" w:rsidRDefault="0044569A" w:rsidP="0044569A">
      <w:pPr>
        <w:tabs>
          <w:tab w:val="left" w:pos="0"/>
        </w:tabs>
        <w:ind w:firstLine="567"/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>Số GCNVHĐHTHH của hoa tiêu sát hạch/đánh giá:..............................................</w:t>
      </w:r>
    </w:p>
    <w:p w14:paraId="2AD012B0" w14:textId="77777777" w:rsidR="0044569A" w:rsidRPr="00C35D6E" w:rsidRDefault="0044569A" w:rsidP="0044569A">
      <w:pPr>
        <w:tabs>
          <w:tab w:val="left" w:pos="0"/>
        </w:tabs>
        <w:ind w:firstLine="567"/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>Họ và tên người được sát hạch/đánh giá: ...............................................................</w:t>
      </w:r>
    </w:p>
    <w:p w14:paraId="0B69A0B7" w14:textId="77777777" w:rsidR="0044569A" w:rsidRPr="00C35D6E" w:rsidRDefault="0044569A" w:rsidP="0044569A">
      <w:pPr>
        <w:tabs>
          <w:tab w:val="left" w:pos="0"/>
        </w:tabs>
        <w:ind w:firstLine="567"/>
        <w:jc w:val="both"/>
        <w:rPr>
          <w:rFonts w:ascii="Times New Roman" w:hAnsi="Times New Roman"/>
          <w:strike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>Sinh ngày: ........tháng.........năm..............................................................................</w:t>
      </w:r>
    </w:p>
    <w:p w14:paraId="6E47377D" w14:textId="77777777" w:rsidR="0044569A" w:rsidRPr="00411013" w:rsidRDefault="0044569A" w:rsidP="0044569A">
      <w:pPr>
        <w:tabs>
          <w:tab w:val="left" w:pos="0"/>
        </w:tabs>
        <w:ind w:firstLine="567"/>
        <w:jc w:val="both"/>
        <w:rPr>
          <w:rFonts w:ascii="Times New Roman" w:hAnsi="Times New Roman"/>
          <w:spacing w:val="-2"/>
          <w:sz w:val="25"/>
          <w:szCs w:val="25"/>
          <w:lang w:val="nl-NL"/>
        </w:rPr>
      </w:pPr>
      <w:r w:rsidRPr="00411013">
        <w:rPr>
          <w:rFonts w:ascii="Times New Roman" w:hAnsi="Times New Roman"/>
          <w:bCs/>
          <w:iCs/>
          <w:spacing w:val="-2"/>
          <w:sz w:val="25"/>
          <w:szCs w:val="25"/>
          <w:lang w:val="nl-NL"/>
        </w:rPr>
        <w:t>Số định danh cá nhân hoặc số chứng minh nhân dân</w:t>
      </w:r>
      <w:r w:rsidRPr="00411013">
        <w:rPr>
          <w:rFonts w:ascii="Times New Roman" w:hAnsi="Times New Roman"/>
          <w:spacing w:val="-2"/>
          <w:sz w:val="25"/>
          <w:szCs w:val="25"/>
          <w:lang w:val="nl-NL"/>
        </w:rPr>
        <w:t>: .....…………..........................</w:t>
      </w:r>
    </w:p>
    <w:p w14:paraId="3D289A4A" w14:textId="77777777" w:rsidR="0044569A" w:rsidRPr="00C35D6E" w:rsidRDefault="0044569A" w:rsidP="0044569A">
      <w:pPr>
        <w:tabs>
          <w:tab w:val="left" w:pos="0"/>
        </w:tabs>
        <w:ind w:firstLine="567"/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>Đơn vị công tác: .......................................................................................................</w:t>
      </w:r>
    </w:p>
    <w:p w14:paraId="59B3E7AA" w14:textId="77777777" w:rsidR="0044569A" w:rsidRPr="00C35D6E" w:rsidRDefault="0044569A" w:rsidP="0044569A">
      <w:pPr>
        <w:tabs>
          <w:tab w:val="left" w:pos="0"/>
        </w:tabs>
        <w:ind w:firstLine="567"/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>Chức danh: ..............................................................................................................</w:t>
      </w:r>
    </w:p>
    <w:p w14:paraId="65CB5C57" w14:textId="77777777" w:rsidR="0044569A" w:rsidRPr="00C35D6E" w:rsidRDefault="0044569A" w:rsidP="0044569A">
      <w:pPr>
        <w:tabs>
          <w:tab w:val="left" w:pos="0"/>
        </w:tabs>
        <w:ind w:firstLine="567"/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>Số GCNKNCMHTHH: .............................</w:t>
      </w:r>
      <w:r w:rsidRPr="00C35D6E">
        <w:rPr>
          <w:rFonts w:ascii="Times New Roman" w:hAnsi="Times New Roman"/>
          <w:sz w:val="25"/>
          <w:szCs w:val="25"/>
          <w:lang w:val="nl-NL"/>
        </w:rPr>
        <w:tab/>
        <w:t>.............................................................</w:t>
      </w:r>
    </w:p>
    <w:p w14:paraId="45A271E9" w14:textId="77777777" w:rsidR="0044569A" w:rsidRPr="00C35D6E" w:rsidRDefault="0044569A" w:rsidP="0044569A">
      <w:pPr>
        <w:tabs>
          <w:tab w:val="left" w:pos="0"/>
        </w:tabs>
        <w:ind w:firstLine="567"/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>Số GCNVHĐHTHH:...............................................................................................</w:t>
      </w:r>
    </w:p>
    <w:p w14:paraId="03F8DE9A" w14:textId="77777777" w:rsidR="0044569A" w:rsidRPr="00C35D6E" w:rsidRDefault="0044569A" w:rsidP="0044569A">
      <w:pPr>
        <w:tabs>
          <w:tab w:val="left" w:pos="0"/>
        </w:tabs>
        <w:ind w:firstLine="567"/>
        <w:jc w:val="both"/>
        <w:rPr>
          <w:rFonts w:ascii="Times New Roman" w:hAnsi="Times New Roman"/>
          <w:sz w:val="25"/>
          <w:szCs w:val="25"/>
          <w:lang w:val="nl-NL"/>
        </w:rPr>
      </w:pPr>
      <w:r w:rsidRPr="00411013">
        <w:rPr>
          <w:rFonts w:ascii="Times New Roman" w:hAnsi="Times New Roman"/>
          <w:sz w:val="25"/>
          <w:szCs w:val="25"/>
          <w:lang w:val="nl-NL"/>
        </w:rPr>
        <w:t>GCNKNCM thuyền trưởng………… Số…………… …………………………</w:t>
      </w:r>
    </w:p>
    <w:p w14:paraId="7D805D15" w14:textId="77777777" w:rsidR="0044569A" w:rsidRPr="00C35D6E" w:rsidRDefault="0044569A" w:rsidP="0044569A">
      <w:pPr>
        <w:tabs>
          <w:tab w:val="left" w:pos="0"/>
        </w:tabs>
        <w:ind w:firstLine="567"/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>Ngày sát hạch/đánh giá dẫn tàu:....................thời gian từ:........................đến: …</w:t>
      </w:r>
    </w:p>
    <w:p w14:paraId="407FF619" w14:textId="77777777" w:rsidR="0044569A" w:rsidRPr="00C35D6E" w:rsidRDefault="0044569A" w:rsidP="0044569A">
      <w:pPr>
        <w:tabs>
          <w:tab w:val="left" w:pos="0"/>
        </w:tabs>
        <w:ind w:firstLine="567"/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>Tên tàu: ………………………………GT:…………………..LOA:…..… …m</w:t>
      </w:r>
    </w:p>
    <w:p w14:paraId="08110683" w14:textId="77777777" w:rsidR="0044569A" w:rsidRPr="00C35D6E" w:rsidRDefault="0044569A" w:rsidP="0044569A">
      <w:pPr>
        <w:tabs>
          <w:tab w:val="left" w:pos="0"/>
        </w:tabs>
        <w:ind w:firstLine="567"/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>Tuyến sát hạch/đánh giá dẫn tàu: ............................................................................</w:t>
      </w:r>
    </w:p>
    <w:p w14:paraId="10337282" w14:textId="77777777" w:rsidR="0044569A" w:rsidRPr="00C35D6E" w:rsidRDefault="0044569A" w:rsidP="0044569A">
      <w:pPr>
        <w:tabs>
          <w:tab w:val="left" w:pos="0"/>
        </w:tabs>
        <w:ind w:firstLine="567"/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>..................................................................................................................................</w:t>
      </w:r>
    </w:p>
    <w:p w14:paraId="20BCB16E" w14:textId="77777777" w:rsidR="0044569A" w:rsidRPr="00C35D6E" w:rsidRDefault="0044569A" w:rsidP="0044569A">
      <w:pPr>
        <w:tabs>
          <w:tab w:val="left" w:pos="0"/>
        </w:tabs>
        <w:ind w:firstLine="567"/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>Kết quả sát hạch/đánh giá:</w:t>
      </w:r>
    </w:p>
    <w:p w14:paraId="01EF9864" w14:textId="77777777" w:rsidR="0044569A" w:rsidRPr="00C35D6E" w:rsidRDefault="0044569A" w:rsidP="0044569A">
      <w:pPr>
        <w:tabs>
          <w:tab w:val="left" w:pos="0"/>
        </w:tabs>
        <w:ind w:firstLine="567"/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>Khả năng giao tiếp: tiếng Việt:……..…. điểm; tiếng Anh:…………. điểm (1)</w:t>
      </w:r>
    </w:p>
    <w:p w14:paraId="5FB5D61F" w14:textId="77777777" w:rsidR="0044569A" w:rsidRPr="00C35D6E" w:rsidRDefault="0044569A" w:rsidP="0044569A">
      <w:pPr>
        <w:ind w:firstLine="567"/>
        <w:jc w:val="both"/>
        <w:rPr>
          <w:rFonts w:ascii="Times New Roman" w:hAnsi="Times New Roman"/>
          <w:i/>
          <w:spacing w:val="-6"/>
          <w:sz w:val="25"/>
          <w:szCs w:val="25"/>
          <w:lang w:val="nl-NL"/>
        </w:rPr>
      </w:pPr>
      <w:r w:rsidRPr="00C35D6E">
        <w:rPr>
          <w:rFonts w:ascii="Times New Roman" w:hAnsi="Times New Roman"/>
          <w:spacing w:val="-6"/>
          <w:sz w:val="25"/>
          <w:szCs w:val="25"/>
          <w:lang w:val="nl-NL"/>
        </w:rPr>
        <w:t xml:space="preserve">Tuân thủ </w:t>
      </w:r>
      <w:r w:rsidRPr="00C35D6E">
        <w:rPr>
          <w:rFonts w:ascii="Times New Roman" w:hAnsi="Times New Roman"/>
          <w:i/>
          <w:spacing w:val="-6"/>
          <w:sz w:val="25"/>
          <w:szCs w:val="25"/>
          <w:lang w:val="nl-NL"/>
        </w:rPr>
        <w:t>Quy tắc</w:t>
      </w:r>
      <w:r w:rsidRPr="00C35D6E">
        <w:rPr>
          <w:rFonts w:ascii="Times New Roman" w:hAnsi="Times New Roman"/>
          <w:spacing w:val="-6"/>
          <w:sz w:val="25"/>
          <w:szCs w:val="25"/>
          <w:lang w:val="nl-NL"/>
        </w:rPr>
        <w:t xml:space="preserve"> </w:t>
      </w:r>
      <w:r w:rsidRPr="00C35D6E">
        <w:rPr>
          <w:rFonts w:ascii="Times New Roman" w:hAnsi="Times New Roman"/>
          <w:i/>
          <w:spacing w:val="-6"/>
          <w:sz w:val="25"/>
          <w:szCs w:val="25"/>
          <w:lang w:val="nl-NL"/>
        </w:rPr>
        <w:t>quốc tế về phòng ngừa đâm va tàu thuyền trên biển</w:t>
      </w:r>
      <w:r w:rsidRPr="00C35D6E">
        <w:rPr>
          <w:rFonts w:ascii="Times New Roman" w:hAnsi="Times New Roman"/>
          <w:spacing w:val="-6"/>
          <w:sz w:val="25"/>
          <w:szCs w:val="25"/>
          <w:lang w:val="nl-NL"/>
        </w:rPr>
        <w:t>: ……..điểm (1)</w:t>
      </w:r>
    </w:p>
    <w:p w14:paraId="5DE43A08" w14:textId="77777777" w:rsidR="0044569A" w:rsidRPr="00C35D6E" w:rsidRDefault="0044569A" w:rsidP="0044569A">
      <w:pPr>
        <w:tabs>
          <w:tab w:val="left" w:pos="0"/>
        </w:tabs>
        <w:ind w:firstLine="567"/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>Kỹ năng điều động tàu: ……………. điểm (1)</w:t>
      </w:r>
    </w:p>
    <w:p w14:paraId="17931C6D" w14:textId="77777777" w:rsidR="0044569A" w:rsidRPr="00C35D6E" w:rsidRDefault="0044569A" w:rsidP="0044569A">
      <w:pPr>
        <w:tabs>
          <w:tab w:val="left" w:pos="0"/>
        </w:tabs>
        <w:ind w:firstLine="567"/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>Tư  thế, tác phong: (Đạt/không đạt)…………………………………</w:t>
      </w:r>
    </w:p>
    <w:p w14:paraId="01B63B12" w14:textId="77777777" w:rsidR="0044569A" w:rsidRPr="00C35D6E" w:rsidRDefault="0044569A" w:rsidP="0044569A">
      <w:pPr>
        <w:tabs>
          <w:tab w:val="left" w:pos="0"/>
        </w:tabs>
        <w:ind w:firstLine="567"/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>Nhận xét khác: ………………………………………..……………</w:t>
      </w:r>
    </w:p>
    <w:p w14:paraId="4704E13A" w14:textId="77777777" w:rsidR="0044569A" w:rsidRPr="00C35D6E" w:rsidRDefault="0044569A" w:rsidP="0044569A">
      <w:pPr>
        <w:tabs>
          <w:tab w:val="left" w:pos="0"/>
        </w:tabs>
        <w:ind w:firstLine="567"/>
        <w:jc w:val="both"/>
        <w:rPr>
          <w:rFonts w:ascii="Times New Roman" w:hAnsi="Times New Roman"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>…………………………………………………………………………….………</w:t>
      </w:r>
    </w:p>
    <w:p w14:paraId="2141570D" w14:textId="77777777" w:rsidR="0044569A" w:rsidRPr="00C35D6E" w:rsidRDefault="0044569A" w:rsidP="0044569A">
      <w:pPr>
        <w:tabs>
          <w:tab w:val="left" w:pos="0"/>
        </w:tabs>
        <w:ind w:firstLine="709"/>
        <w:jc w:val="both"/>
        <w:rPr>
          <w:rFonts w:ascii="Times New Roman" w:hAnsi="Times New Roman"/>
          <w:b/>
          <w:sz w:val="25"/>
          <w:szCs w:val="25"/>
          <w:lang w:val="nl-NL"/>
        </w:rPr>
      </w:pPr>
      <w:r w:rsidRPr="00C35D6E">
        <w:rPr>
          <w:rFonts w:ascii="Times New Roman" w:hAnsi="Times New Roman"/>
          <w:sz w:val="25"/>
          <w:szCs w:val="25"/>
          <w:lang w:val="nl-NL"/>
        </w:rPr>
        <w:tab/>
      </w:r>
      <w:r w:rsidRPr="00C35D6E">
        <w:rPr>
          <w:rFonts w:ascii="Times New Roman" w:hAnsi="Times New Roman"/>
          <w:b/>
          <w:sz w:val="25"/>
          <w:szCs w:val="25"/>
          <w:lang w:val="nl-NL"/>
        </w:rPr>
        <w:t xml:space="preserve">                                                                                 Hoa tiêu sát hạch/đánh giá </w:t>
      </w:r>
    </w:p>
    <w:p w14:paraId="62B54432" w14:textId="77777777" w:rsidR="0044569A" w:rsidRPr="00C35D6E" w:rsidRDefault="0044569A" w:rsidP="0044569A">
      <w:pPr>
        <w:jc w:val="both"/>
        <w:rPr>
          <w:rFonts w:ascii="Times New Roman" w:hAnsi="Times New Roman"/>
          <w:i/>
          <w:sz w:val="25"/>
          <w:szCs w:val="25"/>
          <w:lang w:val="nl-NL"/>
        </w:rPr>
      </w:pPr>
      <w:r w:rsidRPr="00C35D6E">
        <w:rPr>
          <w:rFonts w:ascii="Times New Roman" w:hAnsi="Times New Roman"/>
          <w:i/>
          <w:sz w:val="25"/>
          <w:szCs w:val="25"/>
          <w:lang w:val="nl-NL"/>
        </w:rPr>
        <w:t xml:space="preserve">                                                                                                       (Ký và ghi rõ họ tên)</w:t>
      </w:r>
    </w:p>
    <w:p w14:paraId="5F060E06" w14:textId="77777777" w:rsidR="0044569A" w:rsidRPr="00C35D6E" w:rsidRDefault="0044569A" w:rsidP="0044569A">
      <w:pPr>
        <w:jc w:val="both"/>
        <w:rPr>
          <w:rFonts w:ascii="Times New Roman" w:hAnsi="Times New Roman"/>
          <w:i/>
          <w:sz w:val="25"/>
          <w:szCs w:val="25"/>
          <w:lang w:val="nl-NL"/>
        </w:rPr>
      </w:pPr>
      <w:r w:rsidRPr="00C35D6E">
        <w:rPr>
          <w:rFonts w:ascii="Times New Roman" w:hAnsi="Times New Roman"/>
          <w:i/>
          <w:sz w:val="25"/>
          <w:szCs w:val="25"/>
          <w:lang w:val="nl-NL"/>
        </w:rPr>
        <w:t xml:space="preserve">                                                                                                </w:t>
      </w:r>
    </w:p>
    <w:p w14:paraId="0654F08C" w14:textId="77777777" w:rsidR="0044569A" w:rsidRPr="00C35D6E" w:rsidRDefault="0044569A" w:rsidP="0044569A">
      <w:pPr>
        <w:ind w:firstLine="720"/>
        <w:jc w:val="both"/>
        <w:rPr>
          <w:rFonts w:ascii="Times New Roman" w:hAnsi="Times New Roman"/>
          <w:i/>
          <w:sz w:val="25"/>
          <w:szCs w:val="25"/>
          <w:lang w:val="nl-NL"/>
        </w:rPr>
      </w:pPr>
      <w:r w:rsidRPr="00C35D6E">
        <w:rPr>
          <w:rFonts w:ascii="Times New Roman" w:hAnsi="Times New Roman"/>
          <w:i/>
          <w:sz w:val="25"/>
          <w:szCs w:val="25"/>
          <w:lang w:val="fr-FR"/>
        </w:rPr>
        <w:t xml:space="preserve">Ghi chú: </w:t>
      </w:r>
      <w:r w:rsidRPr="00C35D6E">
        <w:rPr>
          <w:rFonts w:ascii="Times New Roman" w:hAnsi="Times New Roman"/>
          <w:i/>
          <w:sz w:val="25"/>
          <w:szCs w:val="25"/>
          <w:lang w:val="nl-NL"/>
        </w:rPr>
        <w:t xml:space="preserve"> (1) Thang điểm 10.</w:t>
      </w:r>
    </w:p>
    <w:p w14:paraId="039CE1B6" w14:textId="77777777" w:rsidR="0044569A" w:rsidRDefault="0044569A" w:rsidP="0044569A">
      <w:pPr>
        <w:spacing w:line="288" w:lineRule="auto"/>
        <w:jc w:val="both"/>
        <w:rPr>
          <w:rFonts w:ascii="Times New Roman" w:hAnsi="Times New Roman"/>
          <w:szCs w:val="28"/>
          <w:lang w:val="vi-VN" w:eastAsia="vi-VN"/>
        </w:rPr>
      </w:pPr>
      <w:r>
        <w:rPr>
          <w:rFonts w:ascii="Times New Roman" w:hAnsi="Times New Roman"/>
          <w:szCs w:val="28"/>
          <w:lang w:val="vi-VN" w:eastAsia="vi-VN"/>
        </w:rPr>
        <w:br w:type="page"/>
      </w:r>
    </w:p>
    <w:p w14:paraId="747EE542" w14:textId="3CF8D5AC" w:rsidR="008C7596" w:rsidRPr="0044569A" w:rsidRDefault="008C7596" w:rsidP="0044569A">
      <w:pPr>
        <w:rPr>
          <w:lang w:val="vi-VN"/>
        </w:rPr>
      </w:pPr>
    </w:p>
    <w:sectPr w:rsidR="008C7596" w:rsidRPr="0044569A" w:rsidSect="00E043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4003A" w14:textId="77777777" w:rsidR="004C4D07" w:rsidRDefault="004C4D07">
      <w:r>
        <w:separator/>
      </w:r>
    </w:p>
  </w:endnote>
  <w:endnote w:type="continuationSeparator" w:id="0">
    <w:p w14:paraId="14019F18" w14:textId="77777777" w:rsidR="004C4D07" w:rsidRDefault="004C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F7C42" w14:textId="77777777" w:rsidR="00C52907" w:rsidRDefault="00C52907">
    <w:pPr>
      <w:rPr>
        <w:vanish/>
        <w:sz w:val="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20ACC" w14:textId="77777777" w:rsidR="00C52907" w:rsidRDefault="00C52907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9266B" w14:textId="77777777" w:rsidR="00C52907" w:rsidRDefault="00C52907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8CD43" w14:textId="77777777" w:rsidR="004C4D07" w:rsidRDefault="004C4D07">
      <w:r>
        <w:separator/>
      </w:r>
    </w:p>
  </w:footnote>
  <w:footnote w:type="continuationSeparator" w:id="0">
    <w:p w14:paraId="0B49D35C" w14:textId="77777777" w:rsidR="004C4D07" w:rsidRDefault="004C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5ADC" w14:textId="77777777" w:rsidR="00C52907" w:rsidRDefault="00C52907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502845"/>
      <w:docPartObj>
        <w:docPartGallery w:val="Page Numbers (Top of Page)"/>
        <w:docPartUnique/>
      </w:docPartObj>
    </w:sdtPr>
    <w:sdtEndPr/>
    <w:sdtContent>
      <w:p w14:paraId="0CA6146A" w14:textId="77777777" w:rsidR="00C52907" w:rsidRDefault="00C52907">
        <w:pPr>
          <w:tabs>
            <w:tab w:val="center" w:pos="4680"/>
            <w:tab w:val="right" w:pos="9360"/>
          </w:tabs>
          <w:jc w:val="center"/>
          <w:rPr>
            <w:rFonts w:ascii="Times New Roman" w:hAnsi="Times New Roman"/>
            <w:sz w:val="24"/>
            <w:szCs w:val="24"/>
            <w:lang w:val="vi-VN" w:eastAsia="vi-VN"/>
          </w:rPr>
        </w:pP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begin"/>
        </w:r>
        <w:r>
          <w:rPr>
            <w:rFonts w:ascii="Times New Roman" w:hAnsi="Times New Roman"/>
            <w:sz w:val="24"/>
            <w:szCs w:val="24"/>
            <w:lang w:val="vi-VN" w:eastAsia="vi-VN"/>
          </w:rPr>
          <w:instrText>PAGE   \* MERGEFORMAT</w:instrText>
        </w: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separate"/>
        </w:r>
        <w:r>
          <w:rPr>
            <w:rFonts w:ascii="Times New Roman" w:hAnsi="Times New Roman"/>
            <w:sz w:val="24"/>
            <w:szCs w:val="24"/>
            <w:lang w:val="vi-VN" w:eastAsia="vi-VN"/>
          </w:rPr>
          <w:t>2</w:t>
        </w:r>
        <w:r>
          <w:rPr>
            <w:rFonts w:ascii="Times New Roman" w:hAnsi="Times New Roman"/>
            <w:sz w:val="24"/>
            <w:szCs w:val="24"/>
            <w:lang w:val="vi-VN" w:eastAsia="vi-VN"/>
          </w:rPr>
          <w:fldChar w:fldCharType="end"/>
        </w:r>
      </w:p>
    </w:sdtContent>
  </w:sdt>
  <w:p w14:paraId="5A69D423" w14:textId="77777777" w:rsidR="00C52907" w:rsidRDefault="00C52907">
    <w:pPr>
      <w:tabs>
        <w:tab w:val="center" w:pos="4680"/>
        <w:tab w:val="right" w:pos="9360"/>
      </w:tabs>
      <w:jc w:val="both"/>
      <w:rPr>
        <w:rFonts w:ascii="Times New Roman" w:hAnsi="Times New Roman"/>
        <w:sz w:val="24"/>
        <w:szCs w:val="24"/>
        <w:lang w:val="vi-VN" w:eastAsia="vi-V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C5996" w14:textId="77777777" w:rsidR="00C52907" w:rsidRDefault="00C52907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E15"/>
    <w:multiLevelType w:val="hybridMultilevel"/>
    <w:tmpl w:val="1C485178"/>
    <w:lvl w:ilvl="0" w:tplc="AEDA87E0">
      <w:start w:val="1"/>
      <w:numFmt w:val="bullet"/>
      <w:lvlText w:val="-"/>
      <w:lvlJc w:val="left"/>
      <w:pPr>
        <w:tabs>
          <w:tab w:val="num" w:pos="2524"/>
        </w:tabs>
        <w:ind w:left="25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4"/>
        </w:tabs>
        <w:ind w:left="6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4"/>
        </w:tabs>
        <w:ind w:left="7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4"/>
        </w:tabs>
        <w:ind w:left="8284" w:hanging="360"/>
      </w:pPr>
      <w:rPr>
        <w:rFonts w:ascii="Wingdings" w:hAnsi="Wingdings" w:hint="default"/>
      </w:rPr>
    </w:lvl>
  </w:abstractNum>
  <w:abstractNum w:abstractNumId="1" w15:restartNumberingAfterBreak="0">
    <w:nsid w:val="0F415242"/>
    <w:multiLevelType w:val="hybridMultilevel"/>
    <w:tmpl w:val="66CE6258"/>
    <w:lvl w:ilvl="0" w:tplc="7618EDF4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87F1B15"/>
    <w:multiLevelType w:val="hybridMultilevel"/>
    <w:tmpl w:val="12FA4CFC"/>
    <w:lvl w:ilvl="0" w:tplc="04BAC1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6F080C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FDC324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8E2A4AE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99E69F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586A26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B8282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35A717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8FAC1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E766B6"/>
    <w:multiLevelType w:val="hybridMultilevel"/>
    <w:tmpl w:val="0302E2F8"/>
    <w:lvl w:ilvl="0" w:tplc="332EDD8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num w:numId="1" w16cid:durableId="1733886219">
    <w:abstractNumId w:val="3"/>
  </w:num>
  <w:num w:numId="2" w16cid:durableId="791824435">
    <w:abstractNumId w:val="0"/>
  </w:num>
  <w:num w:numId="3" w16cid:durableId="497039929">
    <w:abstractNumId w:val="1"/>
  </w:num>
  <w:num w:numId="4" w16cid:durableId="149823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9D4"/>
    <w:rsid w:val="000020B2"/>
    <w:rsid w:val="000049D4"/>
    <w:rsid w:val="00022670"/>
    <w:rsid w:val="00027348"/>
    <w:rsid w:val="00030665"/>
    <w:rsid w:val="000324C2"/>
    <w:rsid w:val="00033672"/>
    <w:rsid w:val="00055096"/>
    <w:rsid w:val="00055D3A"/>
    <w:rsid w:val="00082376"/>
    <w:rsid w:val="000A532E"/>
    <w:rsid w:val="000B2AF5"/>
    <w:rsid w:val="000C75D7"/>
    <w:rsid w:val="000F16B6"/>
    <w:rsid w:val="00107B01"/>
    <w:rsid w:val="0011198E"/>
    <w:rsid w:val="00115654"/>
    <w:rsid w:val="00117CEA"/>
    <w:rsid w:val="001238E5"/>
    <w:rsid w:val="00124955"/>
    <w:rsid w:val="0013160A"/>
    <w:rsid w:val="00141798"/>
    <w:rsid w:val="001563FD"/>
    <w:rsid w:val="001646E8"/>
    <w:rsid w:val="00171464"/>
    <w:rsid w:val="0018230B"/>
    <w:rsid w:val="001A1635"/>
    <w:rsid w:val="001A446E"/>
    <w:rsid w:val="001C4AC2"/>
    <w:rsid w:val="001C7AAF"/>
    <w:rsid w:val="001E2738"/>
    <w:rsid w:val="001F171D"/>
    <w:rsid w:val="001F38B0"/>
    <w:rsid w:val="001F5B68"/>
    <w:rsid w:val="00204129"/>
    <w:rsid w:val="00212C32"/>
    <w:rsid w:val="00227EE6"/>
    <w:rsid w:val="00240C06"/>
    <w:rsid w:val="002568DF"/>
    <w:rsid w:val="00263284"/>
    <w:rsid w:val="00286D85"/>
    <w:rsid w:val="00294D97"/>
    <w:rsid w:val="002A6B58"/>
    <w:rsid w:val="002C3AE5"/>
    <w:rsid w:val="002E433C"/>
    <w:rsid w:val="0030379D"/>
    <w:rsid w:val="00311BEE"/>
    <w:rsid w:val="003120B4"/>
    <w:rsid w:val="00322698"/>
    <w:rsid w:val="003369E6"/>
    <w:rsid w:val="00337299"/>
    <w:rsid w:val="00343295"/>
    <w:rsid w:val="003559FA"/>
    <w:rsid w:val="00362A15"/>
    <w:rsid w:val="00372C8A"/>
    <w:rsid w:val="00374453"/>
    <w:rsid w:val="003821EF"/>
    <w:rsid w:val="00390523"/>
    <w:rsid w:val="003951A3"/>
    <w:rsid w:val="003B63D2"/>
    <w:rsid w:val="003C67B2"/>
    <w:rsid w:val="003E65B9"/>
    <w:rsid w:val="003E7282"/>
    <w:rsid w:val="003F6C6B"/>
    <w:rsid w:val="004018A7"/>
    <w:rsid w:val="004124CB"/>
    <w:rsid w:val="0041358B"/>
    <w:rsid w:val="00432FAA"/>
    <w:rsid w:val="00435231"/>
    <w:rsid w:val="00437AF7"/>
    <w:rsid w:val="0044569A"/>
    <w:rsid w:val="00454C4D"/>
    <w:rsid w:val="004563F1"/>
    <w:rsid w:val="00464540"/>
    <w:rsid w:val="00486F0C"/>
    <w:rsid w:val="0049723A"/>
    <w:rsid w:val="004A6800"/>
    <w:rsid w:val="004B6274"/>
    <w:rsid w:val="004C0BBB"/>
    <w:rsid w:val="004C4D07"/>
    <w:rsid w:val="004C61A8"/>
    <w:rsid w:val="004D0332"/>
    <w:rsid w:val="004D06DA"/>
    <w:rsid w:val="004D1076"/>
    <w:rsid w:val="004E6F28"/>
    <w:rsid w:val="005010DE"/>
    <w:rsid w:val="0050496C"/>
    <w:rsid w:val="005222B4"/>
    <w:rsid w:val="0054578D"/>
    <w:rsid w:val="0055382A"/>
    <w:rsid w:val="005565C3"/>
    <w:rsid w:val="00557532"/>
    <w:rsid w:val="005603B3"/>
    <w:rsid w:val="00564B1A"/>
    <w:rsid w:val="00586FC8"/>
    <w:rsid w:val="005921C4"/>
    <w:rsid w:val="00593A47"/>
    <w:rsid w:val="005A1A0C"/>
    <w:rsid w:val="005F359A"/>
    <w:rsid w:val="005F7EBF"/>
    <w:rsid w:val="006210B5"/>
    <w:rsid w:val="00687C3C"/>
    <w:rsid w:val="00691871"/>
    <w:rsid w:val="0069451E"/>
    <w:rsid w:val="00696549"/>
    <w:rsid w:val="006A08A8"/>
    <w:rsid w:val="006A1C22"/>
    <w:rsid w:val="006A7535"/>
    <w:rsid w:val="006C646B"/>
    <w:rsid w:val="006D25A3"/>
    <w:rsid w:val="006D7326"/>
    <w:rsid w:val="006E7C47"/>
    <w:rsid w:val="00702E64"/>
    <w:rsid w:val="00704B5C"/>
    <w:rsid w:val="00733177"/>
    <w:rsid w:val="00735C0E"/>
    <w:rsid w:val="007570AE"/>
    <w:rsid w:val="0076336D"/>
    <w:rsid w:val="0076656B"/>
    <w:rsid w:val="00780BFE"/>
    <w:rsid w:val="007972F6"/>
    <w:rsid w:val="007A5B29"/>
    <w:rsid w:val="007B235C"/>
    <w:rsid w:val="007B4E5F"/>
    <w:rsid w:val="007C0F72"/>
    <w:rsid w:val="007C25D3"/>
    <w:rsid w:val="007C3CB1"/>
    <w:rsid w:val="007C5351"/>
    <w:rsid w:val="007D3364"/>
    <w:rsid w:val="007D530B"/>
    <w:rsid w:val="007E628C"/>
    <w:rsid w:val="007E6750"/>
    <w:rsid w:val="007E69E4"/>
    <w:rsid w:val="007F1E78"/>
    <w:rsid w:val="007F273B"/>
    <w:rsid w:val="007F305B"/>
    <w:rsid w:val="008007E7"/>
    <w:rsid w:val="00801927"/>
    <w:rsid w:val="00807EE2"/>
    <w:rsid w:val="00842ED2"/>
    <w:rsid w:val="008476FC"/>
    <w:rsid w:val="00864419"/>
    <w:rsid w:val="0087249E"/>
    <w:rsid w:val="00874D7D"/>
    <w:rsid w:val="00886130"/>
    <w:rsid w:val="00892496"/>
    <w:rsid w:val="00896D0B"/>
    <w:rsid w:val="008B1F4E"/>
    <w:rsid w:val="008C0370"/>
    <w:rsid w:val="008C50CF"/>
    <w:rsid w:val="008C7596"/>
    <w:rsid w:val="008D3627"/>
    <w:rsid w:val="008D384B"/>
    <w:rsid w:val="008F10E7"/>
    <w:rsid w:val="00914DFB"/>
    <w:rsid w:val="0092356A"/>
    <w:rsid w:val="00925349"/>
    <w:rsid w:val="0094081B"/>
    <w:rsid w:val="00960266"/>
    <w:rsid w:val="00972877"/>
    <w:rsid w:val="00977442"/>
    <w:rsid w:val="009A4423"/>
    <w:rsid w:val="009A4AB3"/>
    <w:rsid w:val="009A7A0E"/>
    <w:rsid w:val="009B62A0"/>
    <w:rsid w:val="009C5B3A"/>
    <w:rsid w:val="009D3BC3"/>
    <w:rsid w:val="00A0354C"/>
    <w:rsid w:val="00A05B4A"/>
    <w:rsid w:val="00A0637A"/>
    <w:rsid w:val="00A078D7"/>
    <w:rsid w:val="00A24140"/>
    <w:rsid w:val="00A272AE"/>
    <w:rsid w:val="00A30306"/>
    <w:rsid w:val="00A31564"/>
    <w:rsid w:val="00A34BE5"/>
    <w:rsid w:val="00A40C57"/>
    <w:rsid w:val="00A431AA"/>
    <w:rsid w:val="00A6043F"/>
    <w:rsid w:val="00A673FA"/>
    <w:rsid w:val="00A70E70"/>
    <w:rsid w:val="00AA1625"/>
    <w:rsid w:val="00AA5952"/>
    <w:rsid w:val="00AC0FAB"/>
    <w:rsid w:val="00AD4CE4"/>
    <w:rsid w:val="00AD7E7B"/>
    <w:rsid w:val="00AE1B6F"/>
    <w:rsid w:val="00AF136F"/>
    <w:rsid w:val="00AF57DD"/>
    <w:rsid w:val="00B129A0"/>
    <w:rsid w:val="00B1479A"/>
    <w:rsid w:val="00B2494D"/>
    <w:rsid w:val="00B3077F"/>
    <w:rsid w:val="00B30ACF"/>
    <w:rsid w:val="00B414CA"/>
    <w:rsid w:val="00B567E8"/>
    <w:rsid w:val="00B639DD"/>
    <w:rsid w:val="00B71F86"/>
    <w:rsid w:val="00B81DF1"/>
    <w:rsid w:val="00B84CF2"/>
    <w:rsid w:val="00BA0A27"/>
    <w:rsid w:val="00BB13F8"/>
    <w:rsid w:val="00BB1407"/>
    <w:rsid w:val="00BC5C52"/>
    <w:rsid w:val="00BD02E5"/>
    <w:rsid w:val="00BD05CF"/>
    <w:rsid w:val="00C3101B"/>
    <w:rsid w:val="00C44149"/>
    <w:rsid w:val="00C52907"/>
    <w:rsid w:val="00C544C7"/>
    <w:rsid w:val="00C56D6A"/>
    <w:rsid w:val="00C60208"/>
    <w:rsid w:val="00C756D4"/>
    <w:rsid w:val="00C81C88"/>
    <w:rsid w:val="00C8322D"/>
    <w:rsid w:val="00CA113B"/>
    <w:rsid w:val="00CA1163"/>
    <w:rsid w:val="00CA7BB8"/>
    <w:rsid w:val="00CC4F2B"/>
    <w:rsid w:val="00CD42C1"/>
    <w:rsid w:val="00CE4FA4"/>
    <w:rsid w:val="00D135EB"/>
    <w:rsid w:val="00D26F43"/>
    <w:rsid w:val="00D433A8"/>
    <w:rsid w:val="00D444FA"/>
    <w:rsid w:val="00D44EF6"/>
    <w:rsid w:val="00D54613"/>
    <w:rsid w:val="00D54E28"/>
    <w:rsid w:val="00D54E40"/>
    <w:rsid w:val="00D55B08"/>
    <w:rsid w:val="00D60760"/>
    <w:rsid w:val="00D77028"/>
    <w:rsid w:val="00D85942"/>
    <w:rsid w:val="00D87E31"/>
    <w:rsid w:val="00D909D4"/>
    <w:rsid w:val="00D91A03"/>
    <w:rsid w:val="00D93020"/>
    <w:rsid w:val="00DB32F1"/>
    <w:rsid w:val="00DB385C"/>
    <w:rsid w:val="00DE2EAA"/>
    <w:rsid w:val="00DE61EF"/>
    <w:rsid w:val="00DF0BA2"/>
    <w:rsid w:val="00DF60E4"/>
    <w:rsid w:val="00E04336"/>
    <w:rsid w:val="00E05679"/>
    <w:rsid w:val="00E11885"/>
    <w:rsid w:val="00E11D31"/>
    <w:rsid w:val="00E14781"/>
    <w:rsid w:val="00E1754A"/>
    <w:rsid w:val="00E21368"/>
    <w:rsid w:val="00E21560"/>
    <w:rsid w:val="00E27BED"/>
    <w:rsid w:val="00E30EDF"/>
    <w:rsid w:val="00E42FB6"/>
    <w:rsid w:val="00E62367"/>
    <w:rsid w:val="00E75457"/>
    <w:rsid w:val="00E855D7"/>
    <w:rsid w:val="00E85E0B"/>
    <w:rsid w:val="00E94463"/>
    <w:rsid w:val="00E968B6"/>
    <w:rsid w:val="00EA2C08"/>
    <w:rsid w:val="00EA2DC2"/>
    <w:rsid w:val="00EA7C8B"/>
    <w:rsid w:val="00EC10B7"/>
    <w:rsid w:val="00ED2EEA"/>
    <w:rsid w:val="00EE262E"/>
    <w:rsid w:val="00EE39A2"/>
    <w:rsid w:val="00EE7BCE"/>
    <w:rsid w:val="00EF427B"/>
    <w:rsid w:val="00EF5CA4"/>
    <w:rsid w:val="00EF6CAC"/>
    <w:rsid w:val="00F1352D"/>
    <w:rsid w:val="00F16B37"/>
    <w:rsid w:val="00F234AA"/>
    <w:rsid w:val="00F25FF8"/>
    <w:rsid w:val="00F3729F"/>
    <w:rsid w:val="00F45701"/>
    <w:rsid w:val="00F60F48"/>
    <w:rsid w:val="00F631CF"/>
    <w:rsid w:val="00F70FB8"/>
    <w:rsid w:val="00F7322F"/>
    <w:rsid w:val="00F94365"/>
    <w:rsid w:val="00F94DEE"/>
    <w:rsid w:val="00FA268A"/>
    <w:rsid w:val="00FA44B0"/>
    <w:rsid w:val="00FB630F"/>
    <w:rsid w:val="00FB656F"/>
    <w:rsid w:val="00FD1A29"/>
    <w:rsid w:val="00FD555D"/>
    <w:rsid w:val="00FE720F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47EE4F1"/>
  <w15:chartTrackingRefBased/>
  <w15:docId w15:val="{F45D570F-B870-4844-AC0A-E24916A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rFonts w:ascii=".VnTime" w:hAnsi=".VnTime"/>
      <w:sz w:val="28"/>
      <w:lang w:val="en-US" w:eastAsia="en-US"/>
    </w:rPr>
  </w:style>
  <w:style w:type="paragraph" w:styleId="u1">
    <w:name w:val="heading 1"/>
    <w:basedOn w:val="Binhthng"/>
    <w:next w:val="Binhthng"/>
    <w:qFormat/>
    <w:pPr>
      <w:keepNext/>
      <w:outlineLvl w:val="0"/>
    </w:pPr>
    <w:rPr>
      <w:rFonts w:ascii=".VnTimeH" w:hAnsi=".VnTimeH"/>
      <w:b/>
      <w:bCs/>
      <w:sz w:val="26"/>
    </w:rPr>
  </w:style>
  <w:style w:type="paragraph" w:styleId="u2">
    <w:name w:val="heading 2"/>
    <w:basedOn w:val="Binhthng"/>
    <w:next w:val="Binhthng"/>
    <w:qFormat/>
    <w:pPr>
      <w:keepNext/>
      <w:jc w:val="center"/>
      <w:outlineLvl w:val="1"/>
    </w:pPr>
    <w:rPr>
      <w:rFonts w:ascii=".VnTimeH" w:hAnsi=".VnTimeH"/>
      <w:b/>
      <w:bCs/>
      <w:sz w:val="24"/>
      <w:u w:val="single"/>
    </w:rPr>
  </w:style>
  <w:style w:type="paragraph" w:styleId="u3">
    <w:name w:val="heading 3"/>
    <w:basedOn w:val="Binhthng"/>
    <w:next w:val="Binhthng"/>
    <w:qFormat/>
    <w:pPr>
      <w:keepNext/>
      <w:jc w:val="center"/>
      <w:outlineLvl w:val="2"/>
    </w:pPr>
    <w:rPr>
      <w:rFonts w:ascii=".VnTimeH" w:hAnsi=".VnTimeH"/>
      <w:b/>
      <w:bCs/>
    </w:rPr>
  </w:style>
  <w:style w:type="paragraph" w:styleId="u4">
    <w:name w:val="heading 4"/>
    <w:basedOn w:val="Binhthng"/>
    <w:next w:val="Binhthng"/>
    <w:qFormat/>
    <w:pPr>
      <w:keepNext/>
      <w:ind w:left="5040" w:firstLine="720"/>
      <w:outlineLvl w:val="3"/>
    </w:pPr>
    <w:rPr>
      <w:rFonts w:ascii=".VnTimeH" w:hAnsi=".VnTimeH"/>
      <w:b/>
      <w:bCs/>
      <w:sz w:val="20"/>
    </w:rPr>
  </w:style>
  <w:style w:type="paragraph" w:styleId="u5">
    <w:name w:val="heading 5"/>
    <w:basedOn w:val="Binhthng"/>
    <w:next w:val="Binhthng"/>
    <w:qFormat/>
    <w:pPr>
      <w:keepNext/>
      <w:spacing w:before="120" w:after="120" w:line="360" w:lineRule="auto"/>
      <w:ind w:left="4320" w:firstLine="720"/>
      <w:outlineLvl w:val="4"/>
    </w:pPr>
    <w:rPr>
      <w:i/>
      <w:iCs/>
    </w:rPr>
  </w:style>
  <w:style w:type="paragraph" w:styleId="u6">
    <w:name w:val="heading 6"/>
    <w:basedOn w:val="Binhthng"/>
    <w:next w:val="Binhthng"/>
    <w:qFormat/>
    <w:pPr>
      <w:keepNext/>
      <w:outlineLvl w:val="5"/>
    </w:pPr>
    <w:rPr>
      <w:b/>
      <w:bCs/>
      <w:i/>
      <w:iCs/>
      <w:sz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utlThnVnban">
    <w:name w:val="Body Text Indent"/>
    <w:basedOn w:val="Binhthng"/>
    <w:link w:val="ThutlThnVnbanChar"/>
    <w:pPr>
      <w:spacing w:before="100" w:after="100" w:line="360" w:lineRule="auto"/>
      <w:ind w:firstLine="720"/>
      <w:jc w:val="both"/>
    </w:pPr>
  </w:style>
  <w:style w:type="paragraph" w:styleId="Bantailiu">
    <w:name w:val="Document Map"/>
    <w:basedOn w:val="Binhthng"/>
    <w:semiHidden/>
    <w:pPr>
      <w:shd w:val="clear" w:color="auto" w:fill="000080"/>
    </w:pPr>
    <w:rPr>
      <w:rFonts w:ascii="Tahoma" w:hAnsi="Tahoma" w:cs="Tahoma"/>
    </w:rPr>
  </w:style>
  <w:style w:type="paragraph" w:styleId="Bongchuthich">
    <w:name w:val="Balloon Text"/>
    <w:basedOn w:val="Binhthng"/>
    <w:semiHidden/>
    <w:rPr>
      <w:rFonts w:ascii="Tahoma" w:hAnsi="Tahoma" w:cs="Tahoma"/>
      <w:sz w:val="16"/>
      <w:szCs w:val="16"/>
    </w:rPr>
  </w:style>
  <w:style w:type="paragraph" w:styleId="ThnVnban">
    <w:name w:val="Body Text"/>
    <w:basedOn w:val="Binhthng"/>
    <w:pPr>
      <w:spacing w:after="120"/>
    </w:pPr>
  </w:style>
  <w:style w:type="table" w:styleId="LiBang">
    <w:name w:val="Table Grid"/>
    <w:basedOn w:val="BangThngthng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rsid w:val="00F631CF"/>
    <w:rPr>
      <w:rFonts w:ascii=".VnTime" w:hAnsi=".VnTime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215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Côc hµng hi viÖt nam</vt:lpstr>
    </vt:vector>
  </TitlesOfParts>
  <Company>VietVinh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Côc hµng hi viÖt nam</dc:title>
  <dc:subject/>
  <dc:creator>Mr.VuHiep</dc:creator>
  <cp:keywords/>
  <cp:lastModifiedBy>do toan</cp:lastModifiedBy>
  <cp:revision>46</cp:revision>
  <cp:lastPrinted>2023-10-26T18:31:00Z</cp:lastPrinted>
  <dcterms:created xsi:type="dcterms:W3CDTF">2024-08-01T13:52:00Z</dcterms:created>
  <dcterms:modified xsi:type="dcterms:W3CDTF">2025-05-07T02:37:00Z</dcterms:modified>
</cp:coreProperties>
</file>